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3C" w:rsidRPr="00680C6B" w:rsidRDefault="00990B18" w:rsidP="00ED39F1">
      <w:pPr>
        <w:jc w:val="center"/>
        <w:rPr>
          <w:b/>
          <w:sz w:val="28"/>
          <w:szCs w:val="28"/>
        </w:rPr>
      </w:pPr>
      <w:r w:rsidRPr="00680C6B">
        <w:rPr>
          <w:b/>
          <w:sz w:val="28"/>
          <w:szCs w:val="28"/>
        </w:rPr>
        <w:t>План мероприятий  по военно-патриотическому воспитанию учащихся МБОУ</w:t>
      </w:r>
      <w:r w:rsidR="00680C6B">
        <w:rPr>
          <w:b/>
          <w:sz w:val="28"/>
          <w:szCs w:val="28"/>
        </w:rPr>
        <w:t xml:space="preserve"> </w:t>
      </w:r>
      <w:r w:rsidR="00ED39F1" w:rsidRPr="00680C6B">
        <w:rPr>
          <w:b/>
          <w:sz w:val="28"/>
          <w:szCs w:val="28"/>
        </w:rPr>
        <w:t>«</w:t>
      </w:r>
      <w:proofErr w:type="spellStart"/>
      <w:r w:rsidRPr="00680C6B">
        <w:rPr>
          <w:b/>
          <w:sz w:val="28"/>
          <w:szCs w:val="28"/>
        </w:rPr>
        <w:t>Новоуркарахск</w:t>
      </w:r>
      <w:r w:rsidR="009F10DE" w:rsidRPr="00680C6B">
        <w:rPr>
          <w:b/>
          <w:sz w:val="28"/>
          <w:szCs w:val="28"/>
        </w:rPr>
        <w:t>ая</w:t>
      </w:r>
      <w:proofErr w:type="spellEnd"/>
      <w:r w:rsidRPr="00680C6B">
        <w:rPr>
          <w:b/>
          <w:sz w:val="28"/>
          <w:szCs w:val="28"/>
        </w:rPr>
        <w:t xml:space="preserve"> СОШ»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63"/>
        <w:gridCol w:w="4152"/>
        <w:gridCol w:w="2347"/>
        <w:gridCol w:w="2359"/>
      </w:tblGrid>
      <w:tr w:rsidR="00990B18" w:rsidRPr="00680C6B" w:rsidTr="009F10DE">
        <w:trPr>
          <w:trHeight w:val="399"/>
        </w:trPr>
        <w:tc>
          <w:tcPr>
            <w:tcW w:w="278" w:type="dxa"/>
          </w:tcPr>
          <w:p w:rsidR="00990B18" w:rsidRPr="00680C6B" w:rsidRDefault="00990B18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№</w:t>
            </w:r>
          </w:p>
        </w:tc>
        <w:tc>
          <w:tcPr>
            <w:tcW w:w="4204" w:type="dxa"/>
          </w:tcPr>
          <w:p w:rsidR="00990B18" w:rsidRPr="00680C6B" w:rsidRDefault="00990B18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Мероприятие</w:t>
            </w:r>
          </w:p>
        </w:tc>
        <w:tc>
          <w:tcPr>
            <w:tcW w:w="2367" w:type="dxa"/>
          </w:tcPr>
          <w:p w:rsidR="00990B18" w:rsidRPr="00680C6B" w:rsidRDefault="00990B18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Дата</w:t>
            </w:r>
          </w:p>
        </w:tc>
        <w:tc>
          <w:tcPr>
            <w:tcW w:w="2367" w:type="dxa"/>
          </w:tcPr>
          <w:p w:rsidR="00990B18" w:rsidRPr="00680C6B" w:rsidRDefault="00990B18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Ответственный</w:t>
            </w:r>
          </w:p>
        </w:tc>
      </w:tr>
      <w:tr w:rsidR="00990B18" w:rsidRPr="00680C6B" w:rsidTr="009F10DE">
        <w:trPr>
          <w:trHeight w:val="1234"/>
        </w:trPr>
        <w:tc>
          <w:tcPr>
            <w:tcW w:w="278" w:type="dxa"/>
          </w:tcPr>
          <w:p w:rsidR="00990B18" w:rsidRPr="00680C6B" w:rsidRDefault="00990B18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1</w:t>
            </w:r>
          </w:p>
        </w:tc>
        <w:tc>
          <w:tcPr>
            <w:tcW w:w="4204" w:type="dxa"/>
          </w:tcPr>
          <w:p w:rsidR="00990B18" w:rsidRPr="00680C6B" w:rsidRDefault="00990B18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Акция «Блокадный хлеб»</w:t>
            </w:r>
          </w:p>
        </w:tc>
        <w:tc>
          <w:tcPr>
            <w:tcW w:w="2367" w:type="dxa"/>
          </w:tcPr>
          <w:p w:rsidR="00990B18" w:rsidRPr="00680C6B" w:rsidRDefault="00577A27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С 18.01.-27.01.2022г.</w:t>
            </w:r>
          </w:p>
        </w:tc>
        <w:tc>
          <w:tcPr>
            <w:tcW w:w="2367" w:type="dxa"/>
          </w:tcPr>
          <w:p w:rsidR="00990B18" w:rsidRPr="00680C6B" w:rsidRDefault="00990B18" w:rsidP="00990B18">
            <w:pPr>
              <w:jc w:val="center"/>
              <w:rPr>
                <w:sz w:val="24"/>
                <w:szCs w:val="24"/>
              </w:rPr>
            </w:pPr>
            <w:proofErr w:type="spellStart"/>
            <w:r w:rsidRPr="00680C6B">
              <w:rPr>
                <w:sz w:val="24"/>
                <w:szCs w:val="24"/>
              </w:rPr>
              <w:t>Зам</w:t>
            </w:r>
            <w:proofErr w:type="gramStart"/>
            <w:r w:rsidRPr="00680C6B">
              <w:rPr>
                <w:sz w:val="24"/>
                <w:szCs w:val="24"/>
              </w:rPr>
              <w:t>.д</w:t>
            </w:r>
            <w:proofErr w:type="gramEnd"/>
            <w:r w:rsidRPr="00680C6B">
              <w:rPr>
                <w:sz w:val="24"/>
                <w:szCs w:val="24"/>
              </w:rPr>
              <w:t>иректора</w:t>
            </w:r>
            <w:proofErr w:type="spellEnd"/>
            <w:r w:rsidRPr="00680C6B">
              <w:rPr>
                <w:sz w:val="24"/>
                <w:szCs w:val="24"/>
              </w:rPr>
              <w:t xml:space="preserve"> по ВР </w:t>
            </w:r>
            <w:proofErr w:type="spellStart"/>
            <w:r w:rsidRPr="00680C6B">
              <w:rPr>
                <w:sz w:val="24"/>
                <w:szCs w:val="24"/>
              </w:rPr>
              <w:t>Гасайниева</w:t>
            </w:r>
            <w:proofErr w:type="spellEnd"/>
            <w:r w:rsidRPr="00680C6B">
              <w:rPr>
                <w:sz w:val="24"/>
                <w:szCs w:val="24"/>
              </w:rPr>
              <w:t xml:space="preserve"> П.М.</w:t>
            </w:r>
          </w:p>
        </w:tc>
      </w:tr>
      <w:tr w:rsidR="00990B18" w:rsidRPr="00680C6B" w:rsidTr="009F10DE">
        <w:trPr>
          <w:trHeight w:val="835"/>
        </w:trPr>
        <w:tc>
          <w:tcPr>
            <w:tcW w:w="278" w:type="dxa"/>
          </w:tcPr>
          <w:p w:rsidR="00990B18" w:rsidRPr="00680C6B" w:rsidRDefault="00990B18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2</w:t>
            </w:r>
          </w:p>
        </w:tc>
        <w:tc>
          <w:tcPr>
            <w:tcW w:w="4204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«Неделя памяти жертв Холокоста»</w:t>
            </w:r>
          </w:p>
        </w:tc>
        <w:tc>
          <w:tcPr>
            <w:tcW w:w="2367" w:type="dxa"/>
          </w:tcPr>
          <w:p w:rsidR="00990B18" w:rsidRPr="00680C6B" w:rsidRDefault="00577A27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С 18.01.-29.01.2022г.</w:t>
            </w:r>
          </w:p>
        </w:tc>
        <w:tc>
          <w:tcPr>
            <w:tcW w:w="2367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proofErr w:type="spellStart"/>
            <w:r w:rsidRPr="00680C6B">
              <w:rPr>
                <w:sz w:val="24"/>
                <w:szCs w:val="24"/>
              </w:rPr>
              <w:t>Уч</w:t>
            </w:r>
            <w:proofErr w:type="gramStart"/>
            <w:r w:rsidRPr="00680C6B">
              <w:rPr>
                <w:sz w:val="24"/>
                <w:szCs w:val="24"/>
              </w:rPr>
              <w:t>.и</w:t>
            </w:r>
            <w:proofErr w:type="gramEnd"/>
            <w:r w:rsidRPr="00680C6B">
              <w:rPr>
                <w:sz w:val="24"/>
                <w:szCs w:val="24"/>
              </w:rPr>
              <w:t>стории</w:t>
            </w:r>
            <w:proofErr w:type="spellEnd"/>
            <w:r w:rsidRPr="00680C6B">
              <w:rPr>
                <w:sz w:val="24"/>
                <w:szCs w:val="24"/>
              </w:rPr>
              <w:t xml:space="preserve"> </w:t>
            </w:r>
            <w:proofErr w:type="spellStart"/>
            <w:r w:rsidRPr="00680C6B">
              <w:rPr>
                <w:sz w:val="24"/>
                <w:szCs w:val="24"/>
              </w:rPr>
              <w:t>Халиков</w:t>
            </w:r>
            <w:proofErr w:type="spellEnd"/>
            <w:r w:rsidRPr="00680C6B">
              <w:rPr>
                <w:sz w:val="24"/>
                <w:szCs w:val="24"/>
              </w:rPr>
              <w:t xml:space="preserve"> Р.М.</w:t>
            </w:r>
          </w:p>
        </w:tc>
      </w:tr>
      <w:tr w:rsidR="00990B18" w:rsidRPr="00680C6B" w:rsidTr="009F10DE">
        <w:trPr>
          <w:trHeight w:val="817"/>
        </w:trPr>
        <w:tc>
          <w:tcPr>
            <w:tcW w:w="278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3</w:t>
            </w:r>
          </w:p>
        </w:tc>
        <w:tc>
          <w:tcPr>
            <w:tcW w:w="4204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«Выставка книг»</w:t>
            </w:r>
          </w:p>
        </w:tc>
        <w:tc>
          <w:tcPr>
            <w:tcW w:w="2367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26.01.2022г.</w:t>
            </w:r>
          </w:p>
        </w:tc>
        <w:tc>
          <w:tcPr>
            <w:tcW w:w="2367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proofErr w:type="spellStart"/>
            <w:r w:rsidRPr="00680C6B">
              <w:rPr>
                <w:sz w:val="24"/>
                <w:szCs w:val="24"/>
              </w:rPr>
              <w:t>Библиатекарь</w:t>
            </w:r>
            <w:proofErr w:type="spellEnd"/>
            <w:r w:rsidRPr="00680C6B">
              <w:rPr>
                <w:sz w:val="24"/>
                <w:szCs w:val="24"/>
              </w:rPr>
              <w:t xml:space="preserve"> </w:t>
            </w:r>
            <w:proofErr w:type="spellStart"/>
            <w:r w:rsidRPr="00680C6B">
              <w:rPr>
                <w:sz w:val="24"/>
                <w:szCs w:val="24"/>
              </w:rPr>
              <w:t>шк</w:t>
            </w:r>
            <w:proofErr w:type="spellEnd"/>
            <w:r w:rsidRPr="00680C6B">
              <w:rPr>
                <w:sz w:val="24"/>
                <w:szCs w:val="24"/>
              </w:rPr>
              <w:t xml:space="preserve">. </w:t>
            </w:r>
            <w:proofErr w:type="spellStart"/>
            <w:r w:rsidRPr="00680C6B">
              <w:rPr>
                <w:sz w:val="24"/>
                <w:szCs w:val="24"/>
              </w:rPr>
              <w:t>Шихалиева</w:t>
            </w:r>
            <w:proofErr w:type="spellEnd"/>
            <w:r w:rsidRPr="00680C6B">
              <w:rPr>
                <w:sz w:val="24"/>
                <w:szCs w:val="24"/>
              </w:rPr>
              <w:t xml:space="preserve"> П.К.</w:t>
            </w:r>
          </w:p>
        </w:tc>
      </w:tr>
      <w:tr w:rsidR="00990B18" w:rsidRPr="00680C6B" w:rsidTr="009F10DE">
        <w:trPr>
          <w:trHeight w:val="817"/>
        </w:trPr>
        <w:tc>
          <w:tcPr>
            <w:tcW w:w="278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4</w:t>
            </w:r>
          </w:p>
        </w:tc>
        <w:tc>
          <w:tcPr>
            <w:tcW w:w="4204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2367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В течени</w:t>
            </w:r>
            <w:proofErr w:type="gramStart"/>
            <w:r w:rsidRPr="00680C6B">
              <w:rPr>
                <w:sz w:val="24"/>
                <w:szCs w:val="24"/>
              </w:rPr>
              <w:t>и</w:t>
            </w:r>
            <w:proofErr w:type="gramEnd"/>
            <w:r w:rsidRPr="00680C6B">
              <w:rPr>
                <w:sz w:val="24"/>
                <w:szCs w:val="24"/>
              </w:rPr>
              <w:t xml:space="preserve"> месячника.</w:t>
            </w:r>
          </w:p>
        </w:tc>
        <w:tc>
          <w:tcPr>
            <w:tcW w:w="2367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proofErr w:type="spellStart"/>
            <w:r w:rsidRPr="00680C6B">
              <w:rPr>
                <w:sz w:val="24"/>
                <w:szCs w:val="24"/>
              </w:rPr>
              <w:t>Зам</w:t>
            </w:r>
            <w:proofErr w:type="gramStart"/>
            <w:r w:rsidRPr="00680C6B">
              <w:rPr>
                <w:sz w:val="24"/>
                <w:szCs w:val="24"/>
              </w:rPr>
              <w:t>.д</w:t>
            </w:r>
            <w:proofErr w:type="gramEnd"/>
            <w:r w:rsidRPr="00680C6B">
              <w:rPr>
                <w:sz w:val="24"/>
                <w:szCs w:val="24"/>
              </w:rPr>
              <w:t>ир</w:t>
            </w:r>
            <w:proofErr w:type="spellEnd"/>
            <w:r w:rsidRPr="00680C6B">
              <w:rPr>
                <w:sz w:val="24"/>
                <w:szCs w:val="24"/>
              </w:rPr>
              <w:t xml:space="preserve">. по ВР, </w:t>
            </w:r>
            <w:proofErr w:type="spellStart"/>
            <w:r w:rsidRPr="00680C6B">
              <w:rPr>
                <w:sz w:val="24"/>
                <w:szCs w:val="24"/>
              </w:rPr>
              <w:t>класн.рук</w:t>
            </w:r>
            <w:proofErr w:type="spellEnd"/>
            <w:r w:rsidRPr="00680C6B">
              <w:rPr>
                <w:sz w:val="24"/>
                <w:szCs w:val="24"/>
              </w:rPr>
              <w:t>-ли</w:t>
            </w:r>
          </w:p>
        </w:tc>
      </w:tr>
      <w:tr w:rsidR="00990B18" w:rsidRPr="00680C6B" w:rsidTr="009F10DE">
        <w:trPr>
          <w:trHeight w:val="1234"/>
        </w:trPr>
        <w:tc>
          <w:tcPr>
            <w:tcW w:w="278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5</w:t>
            </w:r>
          </w:p>
        </w:tc>
        <w:tc>
          <w:tcPr>
            <w:tcW w:w="4204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Общешкольное спортивное мероприятие</w:t>
            </w:r>
          </w:p>
          <w:p w:rsidR="00ED39F1" w:rsidRPr="00680C6B" w:rsidRDefault="00ED39F1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«А ну-ка парни!»</w:t>
            </w:r>
          </w:p>
        </w:tc>
        <w:tc>
          <w:tcPr>
            <w:tcW w:w="2367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10.02.2022г.</w:t>
            </w:r>
          </w:p>
        </w:tc>
        <w:tc>
          <w:tcPr>
            <w:tcW w:w="2367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Учитель ОБЖ Алиев Т.Г.</w:t>
            </w:r>
          </w:p>
        </w:tc>
        <w:bookmarkStart w:id="0" w:name="_GoBack"/>
        <w:bookmarkEnd w:id="0"/>
      </w:tr>
      <w:tr w:rsidR="00990B18" w:rsidRPr="00680C6B" w:rsidTr="009F10DE">
        <w:trPr>
          <w:trHeight w:val="1652"/>
        </w:trPr>
        <w:tc>
          <w:tcPr>
            <w:tcW w:w="278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6</w:t>
            </w:r>
          </w:p>
        </w:tc>
        <w:tc>
          <w:tcPr>
            <w:tcW w:w="4204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«Волейбол» среди мальчиков.</w:t>
            </w:r>
          </w:p>
        </w:tc>
        <w:tc>
          <w:tcPr>
            <w:tcW w:w="2367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22.02.2022г.</w:t>
            </w:r>
          </w:p>
        </w:tc>
        <w:tc>
          <w:tcPr>
            <w:tcW w:w="2367" w:type="dxa"/>
          </w:tcPr>
          <w:p w:rsidR="00990B18" w:rsidRPr="00680C6B" w:rsidRDefault="00ED39F1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 xml:space="preserve">Учитель физической культуры </w:t>
            </w:r>
            <w:proofErr w:type="spellStart"/>
            <w:r w:rsidRPr="00680C6B">
              <w:rPr>
                <w:sz w:val="24"/>
                <w:szCs w:val="24"/>
              </w:rPr>
              <w:t>Рабаданов</w:t>
            </w:r>
            <w:proofErr w:type="spellEnd"/>
            <w:r w:rsidRPr="00680C6B">
              <w:rPr>
                <w:sz w:val="24"/>
                <w:szCs w:val="24"/>
              </w:rPr>
              <w:t xml:space="preserve"> Р.А.</w:t>
            </w:r>
          </w:p>
        </w:tc>
      </w:tr>
      <w:tr w:rsidR="00990B18" w:rsidRPr="00680C6B" w:rsidTr="009F10DE">
        <w:trPr>
          <w:trHeight w:val="654"/>
        </w:trPr>
        <w:tc>
          <w:tcPr>
            <w:tcW w:w="278" w:type="dxa"/>
          </w:tcPr>
          <w:p w:rsidR="00990B18" w:rsidRPr="00680C6B" w:rsidRDefault="00577A27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7</w:t>
            </w:r>
          </w:p>
        </w:tc>
        <w:tc>
          <w:tcPr>
            <w:tcW w:w="4204" w:type="dxa"/>
          </w:tcPr>
          <w:p w:rsidR="00990B18" w:rsidRPr="00680C6B" w:rsidRDefault="00577A27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 xml:space="preserve"> Открытый классный час «Наши защитники!»</w:t>
            </w:r>
          </w:p>
        </w:tc>
        <w:tc>
          <w:tcPr>
            <w:tcW w:w="2367" w:type="dxa"/>
          </w:tcPr>
          <w:p w:rsidR="00990B18" w:rsidRPr="00680C6B" w:rsidRDefault="00577A27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20.02.2022г.</w:t>
            </w:r>
          </w:p>
        </w:tc>
        <w:tc>
          <w:tcPr>
            <w:tcW w:w="2367" w:type="dxa"/>
          </w:tcPr>
          <w:p w:rsidR="00990B18" w:rsidRPr="00680C6B" w:rsidRDefault="00577A27" w:rsidP="00990B18">
            <w:pPr>
              <w:jc w:val="center"/>
              <w:rPr>
                <w:sz w:val="24"/>
                <w:szCs w:val="24"/>
              </w:rPr>
            </w:pPr>
            <w:proofErr w:type="spellStart"/>
            <w:r w:rsidRPr="00680C6B">
              <w:rPr>
                <w:sz w:val="24"/>
                <w:szCs w:val="24"/>
              </w:rPr>
              <w:t>Кл</w:t>
            </w:r>
            <w:proofErr w:type="gramStart"/>
            <w:r w:rsidRPr="00680C6B">
              <w:rPr>
                <w:sz w:val="24"/>
                <w:szCs w:val="24"/>
              </w:rPr>
              <w:t>.р</w:t>
            </w:r>
            <w:proofErr w:type="gramEnd"/>
            <w:r w:rsidRPr="00680C6B">
              <w:rPr>
                <w:sz w:val="24"/>
                <w:szCs w:val="24"/>
              </w:rPr>
              <w:t>ук</w:t>
            </w:r>
            <w:proofErr w:type="spellEnd"/>
            <w:r w:rsidRPr="00680C6B">
              <w:rPr>
                <w:sz w:val="24"/>
                <w:szCs w:val="24"/>
              </w:rPr>
              <w:t xml:space="preserve">. </w:t>
            </w:r>
            <w:proofErr w:type="spellStart"/>
            <w:r w:rsidRPr="00680C6B">
              <w:rPr>
                <w:sz w:val="24"/>
                <w:szCs w:val="24"/>
              </w:rPr>
              <w:t>Шейхова</w:t>
            </w:r>
            <w:proofErr w:type="spellEnd"/>
            <w:r w:rsidRPr="00680C6B">
              <w:rPr>
                <w:sz w:val="24"/>
                <w:szCs w:val="24"/>
              </w:rPr>
              <w:t xml:space="preserve"> Г.А.</w:t>
            </w:r>
          </w:p>
        </w:tc>
      </w:tr>
      <w:tr w:rsidR="009F10DE" w:rsidRPr="00680C6B" w:rsidTr="009F10DE">
        <w:trPr>
          <w:trHeight w:val="654"/>
        </w:trPr>
        <w:tc>
          <w:tcPr>
            <w:tcW w:w="278" w:type="dxa"/>
          </w:tcPr>
          <w:p w:rsidR="009F10DE" w:rsidRPr="00680C6B" w:rsidRDefault="009F10DE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8</w:t>
            </w:r>
          </w:p>
        </w:tc>
        <w:tc>
          <w:tcPr>
            <w:tcW w:w="4204" w:type="dxa"/>
          </w:tcPr>
          <w:p w:rsidR="009F10DE" w:rsidRPr="00680C6B" w:rsidRDefault="009F10DE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Оформление стенда школы</w:t>
            </w:r>
          </w:p>
        </w:tc>
        <w:tc>
          <w:tcPr>
            <w:tcW w:w="2367" w:type="dxa"/>
          </w:tcPr>
          <w:p w:rsidR="009F10DE" w:rsidRPr="00680C6B" w:rsidRDefault="009F10DE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В течени</w:t>
            </w:r>
            <w:proofErr w:type="gramStart"/>
            <w:r w:rsidRPr="00680C6B">
              <w:rPr>
                <w:sz w:val="24"/>
                <w:szCs w:val="24"/>
              </w:rPr>
              <w:t>и</w:t>
            </w:r>
            <w:proofErr w:type="gramEnd"/>
            <w:r w:rsidRPr="00680C6B">
              <w:rPr>
                <w:sz w:val="24"/>
                <w:szCs w:val="24"/>
              </w:rPr>
              <w:t xml:space="preserve"> месячника</w:t>
            </w:r>
          </w:p>
        </w:tc>
        <w:tc>
          <w:tcPr>
            <w:tcW w:w="2367" w:type="dxa"/>
          </w:tcPr>
          <w:p w:rsidR="009F10DE" w:rsidRPr="00680C6B" w:rsidRDefault="009F10DE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 xml:space="preserve">Ученическое </w:t>
            </w:r>
          </w:p>
          <w:p w:rsidR="009F10DE" w:rsidRPr="00680C6B" w:rsidRDefault="009F10DE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Самоуправление.</w:t>
            </w:r>
          </w:p>
          <w:p w:rsidR="009F10DE" w:rsidRPr="00680C6B" w:rsidRDefault="009F10DE" w:rsidP="00990B18">
            <w:pPr>
              <w:jc w:val="center"/>
              <w:rPr>
                <w:sz w:val="24"/>
                <w:szCs w:val="24"/>
              </w:rPr>
            </w:pPr>
            <w:proofErr w:type="spellStart"/>
            <w:r w:rsidRPr="00680C6B">
              <w:rPr>
                <w:sz w:val="24"/>
                <w:szCs w:val="24"/>
              </w:rPr>
              <w:t>Зам</w:t>
            </w:r>
            <w:proofErr w:type="gramStart"/>
            <w:r w:rsidRPr="00680C6B">
              <w:rPr>
                <w:sz w:val="24"/>
                <w:szCs w:val="24"/>
              </w:rPr>
              <w:t>.д</w:t>
            </w:r>
            <w:proofErr w:type="gramEnd"/>
            <w:r w:rsidRPr="00680C6B">
              <w:rPr>
                <w:sz w:val="24"/>
                <w:szCs w:val="24"/>
              </w:rPr>
              <w:t>ир</w:t>
            </w:r>
            <w:proofErr w:type="spellEnd"/>
            <w:r w:rsidRPr="00680C6B">
              <w:rPr>
                <w:sz w:val="24"/>
                <w:szCs w:val="24"/>
              </w:rPr>
              <w:t>. по ВР</w:t>
            </w:r>
          </w:p>
        </w:tc>
      </w:tr>
      <w:tr w:rsidR="00C81E15" w:rsidRPr="00680C6B" w:rsidTr="009F10DE">
        <w:trPr>
          <w:trHeight w:val="654"/>
        </w:trPr>
        <w:tc>
          <w:tcPr>
            <w:tcW w:w="278" w:type="dxa"/>
          </w:tcPr>
          <w:p w:rsidR="00C81E15" w:rsidRPr="00680C6B" w:rsidRDefault="00C81E15" w:rsidP="00990B18">
            <w:pPr>
              <w:jc w:val="center"/>
              <w:rPr>
                <w:sz w:val="24"/>
                <w:szCs w:val="24"/>
                <w:lang w:val="en-US"/>
              </w:rPr>
            </w:pPr>
            <w:r w:rsidRPr="00680C6B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204" w:type="dxa"/>
          </w:tcPr>
          <w:p w:rsidR="00C81E15" w:rsidRPr="00680C6B" w:rsidRDefault="00C81E15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 xml:space="preserve">Общешкольная линейка </w:t>
            </w:r>
          </w:p>
        </w:tc>
        <w:tc>
          <w:tcPr>
            <w:tcW w:w="2367" w:type="dxa"/>
          </w:tcPr>
          <w:p w:rsidR="00C81E15" w:rsidRPr="00680C6B" w:rsidRDefault="00C81E15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19.02.2022г.</w:t>
            </w:r>
          </w:p>
        </w:tc>
        <w:tc>
          <w:tcPr>
            <w:tcW w:w="2367" w:type="dxa"/>
          </w:tcPr>
          <w:p w:rsidR="00C81E15" w:rsidRPr="00680C6B" w:rsidRDefault="00C81E15" w:rsidP="00990B18">
            <w:pPr>
              <w:jc w:val="center"/>
              <w:rPr>
                <w:sz w:val="24"/>
                <w:szCs w:val="24"/>
              </w:rPr>
            </w:pPr>
            <w:proofErr w:type="spellStart"/>
            <w:r w:rsidRPr="00680C6B">
              <w:rPr>
                <w:sz w:val="24"/>
                <w:szCs w:val="24"/>
              </w:rPr>
              <w:t>Зам</w:t>
            </w:r>
            <w:proofErr w:type="gramStart"/>
            <w:r w:rsidRPr="00680C6B">
              <w:rPr>
                <w:sz w:val="24"/>
                <w:szCs w:val="24"/>
              </w:rPr>
              <w:t>.д</w:t>
            </w:r>
            <w:proofErr w:type="gramEnd"/>
            <w:r w:rsidRPr="00680C6B">
              <w:rPr>
                <w:sz w:val="24"/>
                <w:szCs w:val="24"/>
              </w:rPr>
              <w:t>иректора</w:t>
            </w:r>
            <w:proofErr w:type="spellEnd"/>
            <w:r w:rsidRPr="00680C6B">
              <w:rPr>
                <w:sz w:val="24"/>
                <w:szCs w:val="24"/>
              </w:rPr>
              <w:t xml:space="preserve"> по ВР.</w:t>
            </w:r>
          </w:p>
        </w:tc>
      </w:tr>
      <w:tr w:rsidR="00680C6B" w:rsidRPr="00680C6B" w:rsidTr="009F10DE">
        <w:trPr>
          <w:trHeight w:val="654"/>
        </w:trPr>
        <w:tc>
          <w:tcPr>
            <w:tcW w:w="278" w:type="dxa"/>
          </w:tcPr>
          <w:p w:rsidR="00680C6B" w:rsidRPr="00680C6B" w:rsidRDefault="00680C6B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10</w:t>
            </w:r>
          </w:p>
        </w:tc>
        <w:tc>
          <w:tcPr>
            <w:tcW w:w="4204" w:type="dxa"/>
          </w:tcPr>
          <w:p w:rsidR="00680C6B" w:rsidRPr="00680C6B" w:rsidRDefault="00680C6B" w:rsidP="00680C6B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Открытый классный «Подвиг блокадного Ленинграда»</w:t>
            </w:r>
          </w:p>
        </w:tc>
        <w:tc>
          <w:tcPr>
            <w:tcW w:w="2367" w:type="dxa"/>
          </w:tcPr>
          <w:p w:rsidR="00680C6B" w:rsidRPr="00680C6B" w:rsidRDefault="00680C6B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27.01.2022г.</w:t>
            </w:r>
          </w:p>
        </w:tc>
        <w:tc>
          <w:tcPr>
            <w:tcW w:w="2367" w:type="dxa"/>
          </w:tcPr>
          <w:p w:rsidR="00680C6B" w:rsidRPr="00680C6B" w:rsidRDefault="00680C6B" w:rsidP="00990B18">
            <w:pPr>
              <w:jc w:val="center"/>
              <w:rPr>
                <w:sz w:val="24"/>
                <w:szCs w:val="24"/>
              </w:rPr>
            </w:pPr>
            <w:r w:rsidRPr="00680C6B">
              <w:rPr>
                <w:sz w:val="24"/>
                <w:szCs w:val="24"/>
              </w:rPr>
              <w:t>Учитель истории</w:t>
            </w:r>
          </w:p>
          <w:p w:rsidR="00680C6B" w:rsidRPr="00680C6B" w:rsidRDefault="00680C6B" w:rsidP="00990B18">
            <w:pPr>
              <w:jc w:val="center"/>
              <w:rPr>
                <w:sz w:val="24"/>
                <w:szCs w:val="24"/>
              </w:rPr>
            </w:pPr>
            <w:proofErr w:type="spellStart"/>
            <w:r w:rsidRPr="00680C6B">
              <w:rPr>
                <w:sz w:val="24"/>
                <w:szCs w:val="24"/>
              </w:rPr>
              <w:t>Халиков</w:t>
            </w:r>
            <w:proofErr w:type="spellEnd"/>
            <w:r w:rsidRPr="00680C6B">
              <w:rPr>
                <w:sz w:val="24"/>
                <w:szCs w:val="24"/>
              </w:rPr>
              <w:t xml:space="preserve"> Р.М.</w:t>
            </w:r>
          </w:p>
        </w:tc>
      </w:tr>
    </w:tbl>
    <w:p w:rsidR="009F10DE" w:rsidRDefault="009F10DE" w:rsidP="00577A27"/>
    <w:p w:rsidR="00990B18" w:rsidRPr="00577A27" w:rsidRDefault="009F10DE" w:rsidP="00577A27">
      <w:r>
        <w:t xml:space="preserve">                                                                           </w:t>
      </w:r>
      <w:r w:rsidR="00577A27">
        <w:t xml:space="preserve">   Директор школы </w:t>
      </w:r>
      <w:r w:rsidR="00577A27">
        <w:rPr>
          <w:noProof/>
          <w:lang w:eastAsia="ru-RU"/>
        </w:rPr>
        <w:drawing>
          <wp:inline distT="0" distB="0" distL="0" distR="0">
            <wp:extent cx="1524000" cy="1581150"/>
            <wp:effectExtent l="0" t="0" r="0" b="0"/>
            <wp:docPr id="1" name="Рисунок 1" descr="C:\Users\организатор\Desktop\Документация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577A27">
        <w:t>Шихалиев</w:t>
      </w:r>
      <w:proofErr w:type="spellEnd"/>
      <w:r w:rsidR="00577A27">
        <w:t xml:space="preserve"> А.М.</w:t>
      </w:r>
    </w:p>
    <w:sectPr w:rsidR="00990B18" w:rsidRPr="0057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18"/>
    <w:rsid w:val="00024BC4"/>
    <w:rsid w:val="00036197"/>
    <w:rsid w:val="00043490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4681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56601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0F7D"/>
    <w:rsid w:val="0041293F"/>
    <w:rsid w:val="00412A50"/>
    <w:rsid w:val="004235CA"/>
    <w:rsid w:val="00454216"/>
    <w:rsid w:val="00455BB5"/>
    <w:rsid w:val="004705A0"/>
    <w:rsid w:val="00470FF4"/>
    <w:rsid w:val="004745C4"/>
    <w:rsid w:val="004762B6"/>
    <w:rsid w:val="0048490E"/>
    <w:rsid w:val="004857A2"/>
    <w:rsid w:val="00486B00"/>
    <w:rsid w:val="00486F8F"/>
    <w:rsid w:val="0049394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6EA0"/>
    <w:rsid w:val="005374FB"/>
    <w:rsid w:val="00543E75"/>
    <w:rsid w:val="00552DFC"/>
    <w:rsid w:val="0055469B"/>
    <w:rsid w:val="005629AB"/>
    <w:rsid w:val="0057081D"/>
    <w:rsid w:val="00576B8A"/>
    <w:rsid w:val="00577A27"/>
    <w:rsid w:val="0058530C"/>
    <w:rsid w:val="00590554"/>
    <w:rsid w:val="005A06CD"/>
    <w:rsid w:val="005B0E4C"/>
    <w:rsid w:val="005B33D8"/>
    <w:rsid w:val="005B6941"/>
    <w:rsid w:val="005C2178"/>
    <w:rsid w:val="005C5B08"/>
    <w:rsid w:val="005C7507"/>
    <w:rsid w:val="005D7EF4"/>
    <w:rsid w:val="005E39A3"/>
    <w:rsid w:val="005E6BFE"/>
    <w:rsid w:val="005F22B3"/>
    <w:rsid w:val="005F4774"/>
    <w:rsid w:val="005F4D14"/>
    <w:rsid w:val="00602DFC"/>
    <w:rsid w:val="006139A0"/>
    <w:rsid w:val="00614E51"/>
    <w:rsid w:val="00622DC2"/>
    <w:rsid w:val="0062739C"/>
    <w:rsid w:val="0064142F"/>
    <w:rsid w:val="00652C45"/>
    <w:rsid w:val="00652F1F"/>
    <w:rsid w:val="00661D0B"/>
    <w:rsid w:val="00663DA3"/>
    <w:rsid w:val="00670BBF"/>
    <w:rsid w:val="0067320D"/>
    <w:rsid w:val="00680C5E"/>
    <w:rsid w:val="00680C6B"/>
    <w:rsid w:val="00680F73"/>
    <w:rsid w:val="00685FAD"/>
    <w:rsid w:val="00687E33"/>
    <w:rsid w:val="006A25B6"/>
    <w:rsid w:val="006B219F"/>
    <w:rsid w:val="006B3BD8"/>
    <w:rsid w:val="006B57D3"/>
    <w:rsid w:val="006D50C8"/>
    <w:rsid w:val="006E01B1"/>
    <w:rsid w:val="006E51D9"/>
    <w:rsid w:val="00714245"/>
    <w:rsid w:val="00732C03"/>
    <w:rsid w:val="00744BDA"/>
    <w:rsid w:val="0074795E"/>
    <w:rsid w:val="007630D3"/>
    <w:rsid w:val="00765896"/>
    <w:rsid w:val="00770928"/>
    <w:rsid w:val="007740D1"/>
    <w:rsid w:val="007761D0"/>
    <w:rsid w:val="00781AB3"/>
    <w:rsid w:val="007855F4"/>
    <w:rsid w:val="007905FF"/>
    <w:rsid w:val="007978DA"/>
    <w:rsid w:val="007A7E10"/>
    <w:rsid w:val="007B1FB3"/>
    <w:rsid w:val="007B2FB2"/>
    <w:rsid w:val="007B3616"/>
    <w:rsid w:val="007B71D8"/>
    <w:rsid w:val="007C19BF"/>
    <w:rsid w:val="007D1A6C"/>
    <w:rsid w:val="007D29F2"/>
    <w:rsid w:val="007D7301"/>
    <w:rsid w:val="007E2CA0"/>
    <w:rsid w:val="007E4C00"/>
    <w:rsid w:val="007F0CE6"/>
    <w:rsid w:val="00803A1C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354A8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0B18"/>
    <w:rsid w:val="00997312"/>
    <w:rsid w:val="009A040C"/>
    <w:rsid w:val="009E4ED6"/>
    <w:rsid w:val="009F10DE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3FA0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BE66EB"/>
    <w:rsid w:val="00BE6B50"/>
    <w:rsid w:val="00C00168"/>
    <w:rsid w:val="00C01AB3"/>
    <w:rsid w:val="00C11A3C"/>
    <w:rsid w:val="00C13709"/>
    <w:rsid w:val="00C262EC"/>
    <w:rsid w:val="00C31048"/>
    <w:rsid w:val="00C53E78"/>
    <w:rsid w:val="00C64D40"/>
    <w:rsid w:val="00C66A37"/>
    <w:rsid w:val="00C745A1"/>
    <w:rsid w:val="00C745AB"/>
    <w:rsid w:val="00C75739"/>
    <w:rsid w:val="00C76F9F"/>
    <w:rsid w:val="00C81E15"/>
    <w:rsid w:val="00C926E9"/>
    <w:rsid w:val="00CA1AA5"/>
    <w:rsid w:val="00CA1EDE"/>
    <w:rsid w:val="00CA36DF"/>
    <w:rsid w:val="00CA66A3"/>
    <w:rsid w:val="00CA7BB1"/>
    <w:rsid w:val="00CD0760"/>
    <w:rsid w:val="00CE4B0E"/>
    <w:rsid w:val="00CF6A9E"/>
    <w:rsid w:val="00CF7ED0"/>
    <w:rsid w:val="00D050A3"/>
    <w:rsid w:val="00D17463"/>
    <w:rsid w:val="00D20A6B"/>
    <w:rsid w:val="00D216B5"/>
    <w:rsid w:val="00D5018B"/>
    <w:rsid w:val="00D569C5"/>
    <w:rsid w:val="00D63E2C"/>
    <w:rsid w:val="00DA7280"/>
    <w:rsid w:val="00DB4DD7"/>
    <w:rsid w:val="00DB6B6A"/>
    <w:rsid w:val="00DC5B21"/>
    <w:rsid w:val="00DD609B"/>
    <w:rsid w:val="00DD685C"/>
    <w:rsid w:val="00DE3584"/>
    <w:rsid w:val="00DE5E00"/>
    <w:rsid w:val="00DF00E7"/>
    <w:rsid w:val="00DF114E"/>
    <w:rsid w:val="00DF2302"/>
    <w:rsid w:val="00E000DF"/>
    <w:rsid w:val="00E06190"/>
    <w:rsid w:val="00E13159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39F1"/>
    <w:rsid w:val="00ED776C"/>
    <w:rsid w:val="00EE457F"/>
    <w:rsid w:val="00EE4AC1"/>
    <w:rsid w:val="00EE79C7"/>
    <w:rsid w:val="00EF6733"/>
    <w:rsid w:val="00F05ED3"/>
    <w:rsid w:val="00F07925"/>
    <w:rsid w:val="00F11153"/>
    <w:rsid w:val="00F11948"/>
    <w:rsid w:val="00F20B56"/>
    <w:rsid w:val="00F35ED8"/>
    <w:rsid w:val="00F46DCA"/>
    <w:rsid w:val="00F647FB"/>
    <w:rsid w:val="00F652B6"/>
    <w:rsid w:val="00F71ABC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  <w:rsid w:val="00FF2B6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7</cp:revision>
  <dcterms:created xsi:type="dcterms:W3CDTF">2022-01-14T07:16:00Z</dcterms:created>
  <dcterms:modified xsi:type="dcterms:W3CDTF">2022-01-15T10:22:00Z</dcterms:modified>
</cp:coreProperties>
</file>